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3CBCA168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>Wednesday</w:t>
      </w:r>
      <w:r w:rsidR="00716B1B">
        <w:rPr>
          <w:rFonts w:ascii="Times" w:eastAsia="Times" w:hAnsi="Times" w:cs="Times"/>
          <w:b/>
          <w:bCs/>
          <w:sz w:val="30"/>
          <w:szCs w:val="30"/>
          <w:u w:val="single"/>
        </w:rPr>
        <w:t>,</w:t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</w:t>
      </w:r>
      <w:r w:rsidR="00507C64">
        <w:rPr>
          <w:rFonts w:ascii="Times" w:eastAsia="Times" w:hAnsi="Times" w:cs="Times"/>
          <w:b/>
          <w:bCs/>
          <w:sz w:val="30"/>
          <w:szCs w:val="30"/>
          <w:u w:val="single"/>
        </w:rPr>
        <w:t>April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</w:t>
      </w:r>
      <w:r w:rsidR="00507C64">
        <w:rPr>
          <w:rFonts w:ascii="Times" w:eastAsia="Times" w:hAnsi="Times" w:cs="Times"/>
          <w:b/>
          <w:bCs/>
          <w:sz w:val="30"/>
          <w:szCs w:val="30"/>
          <w:u w:val="single"/>
        </w:rPr>
        <w:t>13</w:t>
      </w:r>
      <w:r w:rsidR="00E339B9">
        <w:rPr>
          <w:rFonts w:ascii="Times" w:eastAsia="Times" w:hAnsi="Times" w:cs="Times"/>
          <w:b/>
          <w:bCs/>
          <w:sz w:val="30"/>
          <w:szCs w:val="30"/>
          <w:u w:val="single"/>
        </w:rPr>
        <w:t>th</w:t>
      </w:r>
      <w:r w:rsidR="00C45894">
        <w:rPr>
          <w:rFonts w:ascii="Times" w:eastAsia="Times" w:hAnsi="Times" w:cs="Times"/>
          <w:b/>
          <w:bCs/>
          <w:sz w:val="30"/>
          <w:szCs w:val="30"/>
          <w:u w:val="single"/>
        </w:rPr>
        <w:t>, 202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>2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071FED55" w:rsidR="50AB091A" w:rsidRDefault="007D48C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</w:t>
      </w:r>
      <w:r w:rsidR="00593BCC">
        <w:rPr>
          <w:rFonts w:ascii="Times" w:eastAsia="Times" w:hAnsi="Times" w:cs="Times"/>
          <w:b/>
          <w:bCs/>
          <w:sz w:val="24"/>
          <w:szCs w:val="24"/>
        </w:rPr>
        <w:t>40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C745E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Welcome</w:t>
      </w:r>
      <w:r w:rsidR="00EE67A0">
        <w:rPr>
          <w:rFonts w:ascii="Times" w:eastAsia="Times" w:hAnsi="Times" w:cs="Times"/>
          <w:sz w:val="24"/>
          <w:szCs w:val="24"/>
        </w:rPr>
        <w:t>/</w:t>
      </w:r>
      <w:r w:rsidR="00C745EB">
        <w:rPr>
          <w:rFonts w:ascii="Times" w:eastAsia="Times" w:hAnsi="Times" w:cs="Times"/>
          <w:sz w:val="24"/>
          <w:szCs w:val="24"/>
        </w:rPr>
        <w:t>Introductions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017E8">
        <w:rPr>
          <w:rFonts w:ascii="Times" w:eastAsia="Times" w:hAnsi="Times" w:cs="Times"/>
          <w:sz w:val="24"/>
          <w:szCs w:val="24"/>
        </w:rPr>
        <w:t>&amp; Passing of Last Meeting’s Minutes</w:t>
      </w:r>
    </w:p>
    <w:p w14:paraId="74877DBD" w14:textId="77777777" w:rsidR="00F023B4" w:rsidRDefault="00F023B4" w:rsidP="00931400">
      <w:hyperlink r:id="rId6" w:history="1">
        <w:r>
          <w:rPr>
            <w:rStyle w:val="Hyperlink"/>
            <w:rFonts w:ascii="Arial" w:hAnsi="Arial" w:cs="Arial"/>
            <w:color w:val="1155CC"/>
          </w:rPr>
          <w:t>School Council Meeting Minutes March 9th 2022.docx</w:t>
        </w:r>
      </w:hyperlink>
    </w:p>
    <w:p w14:paraId="77589B6E" w14:textId="752A5839" w:rsidR="00443101" w:rsidRPr="00FD2CF3" w:rsidRDefault="0088173B" w:rsidP="009314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6017E8">
        <w:rPr>
          <w:rFonts w:ascii="Times" w:eastAsia="Times" w:hAnsi="Times" w:cs="Times"/>
          <w:b/>
          <w:bCs/>
          <w:sz w:val="24"/>
          <w:szCs w:val="24"/>
        </w:rPr>
        <w:t>40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>Principal’s Report</w:t>
      </w:r>
      <w:r w:rsidR="00EE67A0">
        <w:rPr>
          <w:rFonts w:ascii="Times" w:eastAsia="Times" w:hAnsi="Times" w:cs="Times"/>
          <w:sz w:val="24"/>
          <w:szCs w:val="24"/>
        </w:rPr>
        <w:t>-</w:t>
      </w:r>
      <w:r w:rsidR="001E06A6">
        <w:rPr>
          <w:rFonts w:ascii="Times" w:eastAsia="Times" w:hAnsi="Times" w:cs="Times"/>
          <w:sz w:val="24"/>
          <w:szCs w:val="24"/>
        </w:rPr>
        <w:t>Marianne Mil</w:t>
      </w:r>
      <w:r w:rsidR="00B531A4">
        <w:rPr>
          <w:rFonts w:ascii="Times" w:eastAsia="Times" w:hAnsi="Times" w:cs="Times"/>
          <w:sz w:val="24"/>
          <w:szCs w:val="24"/>
        </w:rPr>
        <w:t>lsap</w:t>
      </w:r>
      <w:bookmarkStart w:id="0" w:name="_GoBack"/>
      <w:bookmarkEnd w:id="0"/>
    </w:p>
    <w:p w14:paraId="29CFE90E" w14:textId="168E571E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37C17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847F84" w:rsidRPr="00847F84">
        <w:rPr>
          <w:rFonts w:ascii="Times" w:eastAsia="Times" w:hAnsi="Times" w:cs="Times"/>
          <w:sz w:val="24"/>
          <w:szCs w:val="24"/>
        </w:rPr>
        <w:t>T</w:t>
      </w:r>
      <w:r w:rsidR="003C73A2">
        <w:rPr>
          <w:rFonts w:ascii="Times" w:eastAsia="Times" w:hAnsi="Times" w:cs="Times"/>
          <w:sz w:val="24"/>
          <w:szCs w:val="24"/>
        </w:rPr>
        <w:t>eacher</w:t>
      </w:r>
      <w:r w:rsidR="00847F84" w:rsidRPr="00847F84">
        <w:rPr>
          <w:rFonts w:ascii="Times" w:eastAsia="Times" w:hAnsi="Times" w:cs="Times"/>
          <w:sz w:val="24"/>
          <w:szCs w:val="24"/>
        </w:rPr>
        <w:t xml:space="preserve">’s Report – </w:t>
      </w:r>
      <w:r w:rsidR="003C73A2">
        <w:rPr>
          <w:rFonts w:ascii="Times" w:eastAsia="Times" w:hAnsi="Times" w:cs="Times"/>
          <w:sz w:val="24"/>
          <w:szCs w:val="24"/>
        </w:rPr>
        <w:t>Jennifer Robertson</w:t>
      </w:r>
    </w:p>
    <w:p w14:paraId="73554CA9" w14:textId="66872F83" w:rsidR="006B03BB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00</w:t>
      </w:r>
      <w:r>
        <w:rPr>
          <w:rFonts w:ascii="Times" w:eastAsia="Times" w:hAnsi="Times" w:cs="Times"/>
          <w:b/>
          <w:bCs/>
          <w:sz w:val="24"/>
          <w:szCs w:val="24"/>
        </w:rPr>
        <w:t>-7: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10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B03B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3C73A2">
        <w:rPr>
          <w:rFonts w:ascii="Times" w:eastAsia="Times" w:hAnsi="Times" w:cs="Times"/>
          <w:sz w:val="24"/>
          <w:szCs w:val="24"/>
        </w:rPr>
        <w:t>Treasurer’s Report- Colleen</w:t>
      </w:r>
    </w:p>
    <w:p w14:paraId="15AB5158" w14:textId="3CBB4AA0" w:rsidR="003C73A2" w:rsidRDefault="003C73A2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7:10-7:20 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–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Eco-Schools Report-Annalea/Carli/Ashley</w:t>
      </w:r>
    </w:p>
    <w:p w14:paraId="1A22F98E" w14:textId="3A0D7D8D" w:rsidR="000F0D5B" w:rsidRDefault="006B03BB" w:rsidP="001846CA">
      <w:pPr>
        <w:rPr>
          <w:rFonts w:ascii="Times" w:eastAsia="Times" w:hAnsi="Times" w:cs="Times"/>
          <w:sz w:val="24"/>
          <w:szCs w:val="24"/>
        </w:rPr>
      </w:pPr>
      <w:r w:rsidRPr="006B03BB">
        <w:rPr>
          <w:rFonts w:ascii="Times" w:eastAsia="Times" w:hAnsi="Times" w:cs="Times"/>
          <w:b/>
          <w:bCs/>
          <w:sz w:val="24"/>
          <w:szCs w:val="24"/>
        </w:rPr>
        <w:t>7:2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</w:t>
      </w:r>
      <w:r w:rsidRPr="006B03BB">
        <w:rPr>
          <w:rFonts w:ascii="Times" w:eastAsia="Times" w:hAnsi="Times" w:cs="Times"/>
          <w:b/>
          <w:bCs/>
          <w:sz w:val="24"/>
          <w:szCs w:val="24"/>
        </w:rPr>
        <w:t>-7:30 pm-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Other Business from Executive </w:t>
      </w:r>
    </w:p>
    <w:p w14:paraId="0D6FE342" w14:textId="44A03D51" w:rsidR="002B0979" w:rsidRDefault="002B0979" w:rsidP="001846C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-</w:t>
      </w:r>
      <w:r w:rsidR="00507C64">
        <w:rPr>
          <w:rFonts w:ascii="Times" w:eastAsia="Times" w:hAnsi="Times" w:cs="Times"/>
          <w:sz w:val="24"/>
          <w:szCs w:val="24"/>
        </w:rPr>
        <w:t>Fundraisin</w:t>
      </w:r>
      <w:r w:rsidR="006F5FD2">
        <w:rPr>
          <w:rFonts w:ascii="Times" w:eastAsia="Times" w:hAnsi="Times" w:cs="Times"/>
          <w:sz w:val="24"/>
          <w:szCs w:val="24"/>
        </w:rPr>
        <w:t>g-</w:t>
      </w:r>
      <w:r w:rsidR="00727BED">
        <w:rPr>
          <w:rFonts w:ascii="Times" w:eastAsia="Times" w:hAnsi="Times" w:cs="Times"/>
          <w:sz w:val="24"/>
          <w:szCs w:val="24"/>
        </w:rPr>
        <w:t>Karen Kennedy</w:t>
      </w:r>
      <w:r w:rsidR="006F5FD2">
        <w:rPr>
          <w:rFonts w:ascii="Times" w:eastAsia="Times" w:hAnsi="Times" w:cs="Times"/>
          <w:sz w:val="24"/>
          <w:szCs w:val="24"/>
        </w:rPr>
        <w:t>, Melissa Irwin</w:t>
      </w:r>
    </w:p>
    <w:p w14:paraId="16079638" w14:textId="2873EEE8" w:rsidR="50AB091A" w:rsidRPr="000F0D5B" w:rsidRDefault="00931400" w:rsidP="001846CA">
      <w:pPr>
        <w:rPr>
          <w:rFonts w:ascii="Times" w:eastAsia="Times" w:hAnsi="Times" w:cs="Times"/>
          <w:sz w:val="24"/>
          <w:szCs w:val="24"/>
        </w:rPr>
      </w:pPr>
      <w:r w:rsidRPr="001846CA">
        <w:rPr>
          <w:rFonts w:ascii="Times" w:eastAsia="Times" w:hAnsi="Times" w:cs="Times"/>
          <w:b/>
          <w:bCs/>
          <w:sz w:val="24"/>
          <w:szCs w:val="24"/>
        </w:rPr>
        <w:t>7:30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1846CA">
        <w:rPr>
          <w:rFonts w:ascii="Times" w:eastAsia="Times" w:hAnsi="Times" w:cs="Times"/>
          <w:b/>
          <w:bCs/>
          <w:sz w:val="24"/>
          <w:szCs w:val="24"/>
        </w:rPr>
        <w:t>pm-8:0</w:t>
      </w:r>
      <w:r w:rsidR="00BD6F45" w:rsidRPr="001846CA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001846C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– Time for Q&amp;A, General Discussion</w:t>
      </w:r>
      <w:r w:rsidR="00566E91" w:rsidRPr="001846CA">
        <w:rPr>
          <w:rFonts w:ascii="Times" w:eastAsia="Times" w:hAnsi="Times" w:cs="Times"/>
          <w:sz w:val="24"/>
          <w:szCs w:val="24"/>
        </w:rPr>
        <w:t>,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pPr>
        <w:rPr>
          <w:rFonts w:ascii="Times" w:eastAsia="Times" w:hAnsi="Times" w:cs="Times"/>
          <w:b/>
          <w:bCs/>
          <w:sz w:val="24"/>
          <w:szCs w:val="24"/>
        </w:rPr>
      </w:pPr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12F6A97C" w14:textId="77777777" w:rsidR="00A4171E" w:rsidRDefault="00A4171E">
      <w:pPr>
        <w:rPr>
          <w:rFonts w:ascii="Times" w:eastAsia="Times" w:hAnsi="Times" w:cs="Times"/>
          <w:b/>
          <w:bCs/>
          <w:sz w:val="24"/>
          <w:szCs w:val="24"/>
        </w:rPr>
      </w:pPr>
    </w:p>
    <w:p w14:paraId="73696F17" w14:textId="7C5F22FC" w:rsidR="00E8379D" w:rsidRDefault="00920907" w:rsidP="0034382D">
      <w:pPr>
        <w:pStyle w:val="ListParagraph"/>
        <w:numPr>
          <w:ilvl w:val="0"/>
          <w:numId w:val="10"/>
        </w:numPr>
      </w:pPr>
      <w:r>
        <w:t xml:space="preserve">April 14 - Spring </w:t>
      </w:r>
      <w:proofErr w:type="spellStart"/>
      <w:r>
        <w:t>Colour</w:t>
      </w:r>
      <w:proofErr w:type="spellEnd"/>
      <w:r>
        <w:t xml:space="preserve"> Day</w:t>
      </w:r>
    </w:p>
    <w:p w14:paraId="1B9D4D41" w14:textId="40ACEF55" w:rsidR="0037227B" w:rsidRDefault="0037227B" w:rsidP="0034382D">
      <w:pPr>
        <w:pStyle w:val="ListParagraph"/>
        <w:numPr>
          <w:ilvl w:val="0"/>
          <w:numId w:val="10"/>
        </w:numPr>
      </w:pPr>
      <w:r>
        <w:t>April 15- Good Friday (</w:t>
      </w:r>
      <w:r w:rsidR="00DD7222">
        <w:t>School is Closed)</w:t>
      </w:r>
    </w:p>
    <w:p w14:paraId="023DC8B0" w14:textId="1C0B8D1D" w:rsidR="00DD7222" w:rsidRDefault="00DD7222" w:rsidP="0034382D">
      <w:pPr>
        <w:pStyle w:val="ListParagraph"/>
        <w:numPr>
          <w:ilvl w:val="0"/>
          <w:numId w:val="10"/>
        </w:numPr>
      </w:pPr>
      <w:r>
        <w:t>April 18-Easter Monday (School is Closed)</w:t>
      </w:r>
    </w:p>
    <w:p w14:paraId="6DD8CA1E" w14:textId="433064EA" w:rsidR="00920907" w:rsidRDefault="00920907" w:rsidP="0034382D">
      <w:pPr>
        <w:pStyle w:val="ListParagraph"/>
        <w:numPr>
          <w:ilvl w:val="0"/>
          <w:numId w:val="10"/>
        </w:numPr>
      </w:pPr>
      <w:r>
        <w:t>April 22 - Pizza Day</w:t>
      </w:r>
    </w:p>
    <w:p w14:paraId="0842FACA" w14:textId="2C7A9B28" w:rsidR="00920907" w:rsidRDefault="00920907" w:rsidP="0034382D">
      <w:pPr>
        <w:pStyle w:val="ListParagraph"/>
        <w:numPr>
          <w:ilvl w:val="0"/>
          <w:numId w:val="10"/>
        </w:numPr>
      </w:pPr>
      <w:r>
        <w:t xml:space="preserve">April 22 - World Earth Day, dress in </w:t>
      </w:r>
      <w:proofErr w:type="spellStart"/>
      <w:r>
        <w:t>colours</w:t>
      </w:r>
      <w:proofErr w:type="spellEnd"/>
      <w:r>
        <w:t xml:space="preserve"> of our Earth, blue, white, green, brown.</w:t>
      </w:r>
    </w:p>
    <w:p w14:paraId="5060447B" w14:textId="4F88BDC8" w:rsidR="00920907" w:rsidRDefault="00920907" w:rsidP="0034382D">
      <w:pPr>
        <w:pStyle w:val="ListParagraph"/>
        <w:numPr>
          <w:ilvl w:val="0"/>
          <w:numId w:val="10"/>
        </w:numPr>
      </w:pPr>
      <w:r>
        <w:t xml:space="preserve">April 25 - Pasta Day (Mac and Cheese) Remember your fork and </w:t>
      </w:r>
      <w:proofErr w:type="spellStart"/>
      <w:r>
        <w:t>tupperware</w:t>
      </w:r>
      <w:proofErr w:type="spellEnd"/>
      <w:r>
        <w:t xml:space="preserve"> to take home any uneaten pasta!</w:t>
      </w:r>
    </w:p>
    <w:p w14:paraId="046D4D0E" w14:textId="0BE5BBAA" w:rsidR="00920907" w:rsidRPr="0034382D" w:rsidRDefault="00920907" w:rsidP="0034382D">
      <w:pPr>
        <w:pStyle w:val="ListParagraph"/>
        <w:numPr>
          <w:ilvl w:val="0"/>
          <w:numId w:val="10"/>
        </w:numPr>
        <w:rPr>
          <w:lang w:val="en-CA"/>
        </w:rPr>
      </w:pPr>
      <w:r>
        <w:t>April 29 - Hat Day</w:t>
      </w:r>
    </w:p>
    <w:p w14:paraId="41AC7D3E" w14:textId="1B334E69" w:rsidR="00920907" w:rsidRDefault="00920907" w:rsidP="0034382D">
      <w:pPr>
        <w:pStyle w:val="ListParagraph"/>
        <w:numPr>
          <w:ilvl w:val="0"/>
          <w:numId w:val="10"/>
        </w:numPr>
      </w:pPr>
      <w:r>
        <w:t>April 29 - Pizza Day</w:t>
      </w:r>
    </w:p>
    <w:sectPr w:rsidR="00920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4A6"/>
    <w:multiLevelType w:val="hybridMultilevel"/>
    <w:tmpl w:val="8C1C952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9D69FD"/>
    <w:multiLevelType w:val="hybridMultilevel"/>
    <w:tmpl w:val="C0F4D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74D"/>
    <w:multiLevelType w:val="hybridMultilevel"/>
    <w:tmpl w:val="E404F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00D0"/>
    <w:multiLevelType w:val="hybridMultilevel"/>
    <w:tmpl w:val="B1F80C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57113"/>
    <w:multiLevelType w:val="multilevel"/>
    <w:tmpl w:val="502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7713FC"/>
    <w:multiLevelType w:val="multilevel"/>
    <w:tmpl w:val="C0A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A4273"/>
    <w:multiLevelType w:val="hybridMultilevel"/>
    <w:tmpl w:val="0A443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D5DDE"/>
    <w:multiLevelType w:val="hybridMultilevel"/>
    <w:tmpl w:val="BDB66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M0MDS2MDKwMDVV0lEKTi0uzszPAykwNKsFAP3yb5ItAAAA"/>
  </w:docVars>
  <w:rsids>
    <w:rsidRoot w:val="45FE58A2"/>
    <w:rsid w:val="00066AE2"/>
    <w:rsid w:val="00080F89"/>
    <w:rsid w:val="000F0D5B"/>
    <w:rsid w:val="000F7B1B"/>
    <w:rsid w:val="001035C1"/>
    <w:rsid w:val="00112F21"/>
    <w:rsid w:val="00155EF4"/>
    <w:rsid w:val="00180F49"/>
    <w:rsid w:val="001846CA"/>
    <w:rsid w:val="001B406C"/>
    <w:rsid w:val="001C49BB"/>
    <w:rsid w:val="001D21A3"/>
    <w:rsid w:val="001E06A6"/>
    <w:rsid w:val="001E532D"/>
    <w:rsid w:val="001F1B7A"/>
    <w:rsid w:val="00232680"/>
    <w:rsid w:val="00271B77"/>
    <w:rsid w:val="00287226"/>
    <w:rsid w:val="00287963"/>
    <w:rsid w:val="002A3A15"/>
    <w:rsid w:val="002B068C"/>
    <w:rsid w:val="002B0979"/>
    <w:rsid w:val="002B0C3F"/>
    <w:rsid w:val="002D1000"/>
    <w:rsid w:val="00320CF1"/>
    <w:rsid w:val="0033248C"/>
    <w:rsid w:val="0034382D"/>
    <w:rsid w:val="003443DB"/>
    <w:rsid w:val="0035329F"/>
    <w:rsid w:val="0037227B"/>
    <w:rsid w:val="003C73A2"/>
    <w:rsid w:val="003D7951"/>
    <w:rsid w:val="003F207C"/>
    <w:rsid w:val="00407B59"/>
    <w:rsid w:val="004151A8"/>
    <w:rsid w:val="00443101"/>
    <w:rsid w:val="00450D3B"/>
    <w:rsid w:val="00462241"/>
    <w:rsid w:val="00493374"/>
    <w:rsid w:val="004A28F1"/>
    <w:rsid w:val="004A5B5F"/>
    <w:rsid w:val="00507C64"/>
    <w:rsid w:val="00510493"/>
    <w:rsid w:val="005414F9"/>
    <w:rsid w:val="00544523"/>
    <w:rsid w:val="00566E91"/>
    <w:rsid w:val="0057581E"/>
    <w:rsid w:val="00593BCC"/>
    <w:rsid w:val="005A1DC8"/>
    <w:rsid w:val="006017E8"/>
    <w:rsid w:val="00602132"/>
    <w:rsid w:val="00610DFF"/>
    <w:rsid w:val="00621254"/>
    <w:rsid w:val="006337DD"/>
    <w:rsid w:val="00637822"/>
    <w:rsid w:val="00637C17"/>
    <w:rsid w:val="00661E90"/>
    <w:rsid w:val="006B03BB"/>
    <w:rsid w:val="006C2349"/>
    <w:rsid w:val="006D5782"/>
    <w:rsid w:val="006E2CDD"/>
    <w:rsid w:val="006E5C2C"/>
    <w:rsid w:val="006F5FD2"/>
    <w:rsid w:val="00701D56"/>
    <w:rsid w:val="007041DF"/>
    <w:rsid w:val="00716B1B"/>
    <w:rsid w:val="00727BED"/>
    <w:rsid w:val="00767EE8"/>
    <w:rsid w:val="00772E76"/>
    <w:rsid w:val="007744DD"/>
    <w:rsid w:val="0079602C"/>
    <w:rsid w:val="007B78CE"/>
    <w:rsid w:val="007C4868"/>
    <w:rsid w:val="007D48C0"/>
    <w:rsid w:val="007F4DA3"/>
    <w:rsid w:val="008361AB"/>
    <w:rsid w:val="008415B9"/>
    <w:rsid w:val="00843D9C"/>
    <w:rsid w:val="00847F84"/>
    <w:rsid w:val="0088173B"/>
    <w:rsid w:val="008C017F"/>
    <w:rsid w:val="008C7243"/>
    <w:rsid w:val="00920907"/>
    <w:rsid w:val="00931400"/>
    <w:rsid w:val="00931A1F"/>
    <w:rsid w:val="009455E1"/>
    <w:rsid w:val="00951299"/>
    <w:rsid w:val="00963FB7"/>
    <w:rsid w:val="009935E1"/>
    <w:rsid w:val="009F7447"/>
    <w:rsid w:val="00A13DA4"/>
    <w:rsid w:val="00A15330"/>
    <w:rsid w:val="00A4171E"/>
    <w:rsid w:val="00A464A3"/>
    <w:rsid w:val="00A56E52"/>
    <w:rsid w:val="00A611E2"/>
    <w:rsid w:val="00A93FDB"/>
    <w:rsid w:val="00AD1284"/>
    <w:rsid w:val="00AE699D"/>
    <w:rsid w:val="00B05C70"/>
    <w:rsid w:val="00B14F7E"/>
    <w:rsid w:val="00B531A4"/>
    <w:rsid w:val="00BA4AC0"/>
    <w:rsid w:val="00BB0457"/>
    <w:rsid w:val="00BB100C"/>
    <w:rsid w:val="00BB4D9A"/>
    <w:rsid w:val="00BD3E50"/>
    <w:rsid w:val="00BD6F45"/>
    <w:rsid w:val="00C03236"/>
    <w:rsid w:val="00C11EB2"/>
    <w:rsid w:val="00C14AED"/>
    <w:rsid w:val="00C45894"/>
    <w:rsid w:val="00C47703"/>
    <w:rsid w:val="00C62110"/>
    <w:rsid w:val="00C745EB"/>
    <w:rsid w:val="00CA4F68"/>
    <w:rsid w:val="00CD4462"/>
    <w:rsid w:val="00CF2538"/>
    <w:rsid w:val="00D01C0C"/>
    <w:rsid w:val="00D23987"/>
    <w:rsid w:val="00D458DF"/>
    <w:rsid w:val="00D626BD"/>
    <w:rsid w:val="00D6484F"/>
    <w:rsid w:val="00D75DA5"/>
    <w:rsid w:val="00D76B0E"/>
    <w:rsid w:val="00DA4BA6"/>
    <w:rsid w:val="00DA59E8"/>
    <w:rsid w:val="00DB5CCD"/>
    <w:rsid w:val="00DC13B2"/>
    <w:rsid w:val="00DD7222"/>
    <w:rsid w:val="00E02C58"/>
    <w:rsid w:val="00E06CF3"/>
    <w:rsid w:val="00E2130D"/>
    <w:rsid w:val="00E339B9"/>
    <w:rsid w:val="00E8379D"/>
    <w:rsid w:val="00EA2188"/>
    <w:rsid w:val="00EE4732"/>
    <w:rsid w:val="00EE67A0"/>
    <w:rsid w:val="00F023B4"/>
    <w:rsid w:val="00F11B4A"/>
    <w:rsid w:val="00F22E0B"/>
    <w:rsid w:val="00F617E4"/>
    <w:rsid w:val="00F675B3"/>
    <w:rsid w:val="00FA17A3"/>
    <w:rsid w:val="00FB7A7B"/>
    <w:rsid w:val="00FD2CF3"/>
    <w:rsid w:val="00FE1E87"/>
    <w:rsid w:val="00FF4AD4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  <w:style w:type="paragraph" w:customStyle="1" w:styleId="simcal-event">
    <w:name w:val="simcal-event"/>
    <w:basedOn w:val="Normal"/>
    <w:rsid w:val="004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imcal-event-start">
    <w:name w:val="simcal-event-start"/>
    <w:basedOn w:val="DefaultParagraphFont"/>
    <w:rsid w:val="004A5B5F"/>
  </w:style>
  <w:style w:type="character" w:styleId="Hyperlink">
    <w:name w:val="Hyperlink"/>
    <w:basedOn w:val="DefaultParagraphFont"/>
    <w:uiPriority w:val="99"/>
    <w:unhideWhenUsed/>
    <w:rsid w:val="000F7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rRQTm-BVjJbt96o3q-N7XvDOl8Fs_WpV/edit?usp=sharing&amp;ouid=111090491748285737167&amp;rtpof=true&amp;sd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Marianne Millsap</cp:lastModifiedBy>
  <cp:revision>2</cp:revision>
  <cp:lastPrinted>2021-12-11T20:20:00Z</cp:lastPrinted>
  <dcterms:created xsi:type="dcterms:W3CDTF">2022-04-13T01:35:00Z</dcterms:created>
  <dcterms:modified xsi:type="dcterms:W3CDTF">2022-04-13T01:35:00Z</dcterms:modified>
</cp:coreProperties>
</file>